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【暑假亲子】美国东西岸名城14天 | 签证无忧 | 0自费0购物 | 探秘藤校 | 5大博物馆 | 西点军校 | 圣地亚哥 | 环球影城 | 名校与乐园行程单</w:t>
      </w:r>
    </w:p>
    <w:p>
      <w:pPr>
        <w:jc w:val="center"/>
        <w:spacing w:after="100"/>
      </w:pPr>
      <w:r>
        <w:rPr>
          <w:rFonts w:ascii="宋体" w:hAnsi="宋体" w:eastAsia="宋体" w:cs="宋体"/>
          <w:sz w:val="20"/>
          <w:szCs w:val="20"/>
        </w:rPr>
        <w:t xml:space="preserve">14天 CX国泰直飞【暑期亲子 · 名校与乐园】美国东西岸名城名校+洛杉矶环球影城+5大博物馆+旧金山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FHXY-US1744265176s6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美国-波士顿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好的教育是牵着手共同成长——在哈佛、MIT草坪聆听智慧的回响，在环球影城追逐星光，踏上普利茅斯“五月花2号”触摸历史心跳，在圣地亚哥军港追逐浪潮。14天，父母与孩子并肩探索世界的辽阔，将爱与眼界揉进时光，珍藏成一生闪耀的成长记忆。
                <w:br/>
                <w:br/>
                · 7大世界顶级名校参访
                <w:br/>
                · 特邀麻省理工学长带领访校
                <w:br/>
                · MIT学长分享STEM课堂
                <w:br/>
                · 探访美国将军摇篮西点军校
                <w:br/>
                · 哈佛、耶鲁、斯坦福等深度探访
                <w:br/>
                · 5大博物馆奇妙之旅
                <w:br/>
                · 洛杉矶环球影城畅玩、登军港航母
                <w:br/>
                · 增湾边之城旧金山、硅谷
                <w:br/>
                · 大型名品奥莱，旅游局赠定制折扣礼券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深圳-香港✈波士顿
                <w:br/>
                参考航班：CX812  19JUL HKGBOS 1910 2300
                <w:br/>
                今天，贵宾们于指定时间，前往深圳集合点集中，导游带领贵宾一同前往香港国际机场，乘坐国泰航空飞往美国历史文化发源地、世界高等学府聚集地的波士顿。抵达后入住酒店休息，倒时差。
                <w:br/>
                【波士顿】波士顿位于美国东北部大西洋沿岸，地跨查尔斯河，建于1630年，是美国最古老、最有文化价值的城市之一。也是众多世界知名高等学府的所在地。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波士顿
                <w:br/>
                早餐后，开展新一天的旅程。
                <w:br/>
                【历史名校之旅：哈佛大学-智慧与梦想】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【踏上自由之路，穿越历史时光隧道】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【体验北大西洋海鲜霸权】——昆西市场龙虾卷对决
                <w:br/>
                【昆西市场】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尝试一下经典的Hot Buttered Lobster Roll，面包体用黄油煎过，口感比普通三明治的面包更胜一筹
                <w:br/>
                交通：巴士
                <w:br/>
                景点：【哈佛大学】【麻省理工学院】【自由之路】【昆西市场】
                <w:br/>
              </w:t>
            </w:r>
          </w:p>
        </w:tc>
        <w:tc>
          <w:tcPr/>
          <w:p>
            <w:pPr>
              <w:pStyle w:val="indent"/>
            </w:pPr>
            <w:r>
              <w:rPr>
                <w:rFonts w:ascii="宋体" w:hAnsi="宋体" w:eastAsia="宋体" w:cs="宋体"/>
                <w:color w:val="000000"/>
                <w:sz w:val="20"/>
                <w:szCs w:val="20"/>
              </w:rPr>
              <w:t xml:space="preserve">早餐：√     午餐：X     晚餐：波士顿特色龙虾卷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波士顿-普利茅斯-耶鲁大学-纽黑文
                <w:br/>
                早餐后，开展新一天的旅程。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五月花号II】1957年在英国德文郡（Devon）布里克瑟姆（Brixham）建造了“五月花”号，作为送给美国的纪念礼品。1995年美国普利茅斯城决定复原“五月花”号作为一艘展览船，作为普利茅斯移民社会发展的标志。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【耶鲁学术圈的多元味觉】——尝一下耶鲁学生票选最爱的炭火焦边披萨
                <w:br/>
                交通：巴士
                <w:br/>
                景点：【普利茅斯】【Plymouth Rock(移民石)】【Mayflower五月花号II】【耶鲁大学】
                <w:br/>
              </w:t>
            </w:r>
          </w:p>
        </w:tc>
        <w:tc>
          <w:tcPr/>
          <w:p>
            <w:pPr>
              <w:pStyle w:val="indent"/>
            </w:pPr>
            <w:r>
              <w:rPr>
                <w:rFonts w:ascii="宋体" w:hAnsi="宋体" w:eastAsia="宋体" w:cs="宋体"/>
                <w:color w:val="000000"/>
                <w:sz w:val="20"/>
                <w:szCs w:val="20"/>
              </w:rPr>
              <w:t xml:space="preserve">早餐：√     午餐：√     晚餐：特色披萨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纽黑文-西点军校-伍德伯里奥特莱斯-纽约
                <w:br/>
                早餐后，开始这天愉快的旅程。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w:br/>
                Woodbury Common Premium Outlets，专属的“VIP定制优惠手册”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交通：巴士
                <w:br/>
                景点：【西点军校】【伍德伯里奥特莱斯】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纽约
                <w:br/>
                早餐后，开始这天愉快的旅程。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交通：巴士
                <w:br/>
                景点：【自由女神像】（不上岛）【华尔街】【第五大道】【时代广场】【百老汇大道】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纽约-费城
                <w:br/>
                早餐后，开始这天愉快的旅程。
                <w:br/>
                <w:br/>
                【人类文明史发展：大都会博物馆，从古代文化到现代艺术，回顾了人类自身文明史的发展】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w:br/>
                【常春藤历史名校之旅】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w:br/>
                舌尖上的文明碰撞，解码费城美食基因——芝士牛排
                <w:br/>
                【雷丁市场】雷丁码头市场建于1893年，位于一个国家历史地标建筑内，是美国最大、最古老的公共市场之一。市场内拥有超过80家商户，包括数十家餐厅，对于希望品尝费城风味的游客而言，这里是绝对不可错过的景点，客人可在雷丁市场自由享受美食。
                <w:br/>
                交通：巴士
                <w:br/>
              </w:t>
            </w:r>
          </w:p>
        </w:tc>
        <w:tc>
          <w:tcPr/>
          <w:p>
            <w:pPr>
              <w:pStyle w:val="indent"/>
            </w:pPr>
            <w:r>
              <w:rPr>
                <w:rFonts w:ascii="宋体" w:hAnsi="宋体" w:eastAsia="宋体" w:cs="宋体"/>
                <w:color w:val="000000"/>
                <w:sz w:val="20"/>
                <w:szCs w:val="20"/>
              </w:rPr>
              <w:t xml:space="preserve">早餐：√     午餐：√     晚餐：芝士牛排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费城-华盛顿
                <w:br/>
                早餐后，开始这天愉快的旅程。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国家博物馆主题课堂：航空航天博物馆，学习航空航天知识
                <w:br/>
                【航空航天博物馆】（约1小时）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“外交官餐桌计划”，中午探访华盛顿的“议员餐厅”——皇朝饭店
                <w:br/>
                交通：巴士
                <w:br/>
                景点：【自然历史博物馆】【航空航天博物馆】【白宫】【杰佛逊纪念堂】【韩战、越战纪念碑】【国会山庄】【林肯纪念堂】
                <w:br/>
              </w:t>
            </w:r>
          </w:p>
        </w:tc>
        <w:tc>
          <w:tcPr/>
          <w:p>
            <w:pPr>
              <w:pStyle w:val="indent"/>
            </w:pPr>
            <w:r>
              <w:rPr>
                <w:rFonts w:ascii="宋体" w:hAnsi="宋体" w:eastAsia="宋体" w:cs="宋体"/>
                <w:color w:val="000000"/>
                <w:sz w:val="20"/>
                <w:szCs w:val="20"/>
              </w:rPr>
              <w:t xml:space="preserve">早餐：√     午餐：√     晚餐：皇朝饭店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华盛顿✈圣地亚哥
                <w:br/>
                参考航班：待告
                <w:br/>
                <w:br/>
                早上乘坐飞机前往圣地亚哥
                <w:br/>
                 科技探索课堂——探访中途岛号航空母舰博物馆，模拟飞行员操作舱体验，开展航母甲板飞机起降原理实验
                <w:br/>
                【中途岛号航空母舰博物馆】这座博物馆位于圣地亚哥市中心的海军码头，是美国海军服役时间最长的航空母舰——中途岛号的所在地。馆内展示了海员的工作、生活、住宿和医疗区域，还有假人模型还原了当时的情景。航母甲板上陈列着各种退役飞机，内部设施如驾驶室和控制室均可参观
                <w:br/>
                历史文化探索课堂——有机会可以观看墨西哥手工艺品制作及传统舞蹈，理解多元文化交融背景
                <w:br/>
                【圣地亚哥老城】一个充满历史韵味的地方，是加州的发源地，见证了西班牙的早期殖民统治。1542年，西班牙人首次踏足这片土地，1769年他们在此定居。1821年，墨西哥战胜西班牙后，这里成为墨西哥的一部分，1848年，美墨战争后，圣地亚哥老城正式成为美国加州的一部分。如今，尽管时光流转，这里依旧保留着原汁原味的西班牙与墨西哥风情，向世人展示着其独特的魅力
                <w:br/>
                交通：巴士/飞机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圣地亚哥-洛杉矶 环球影城
                <w:br/>
                早餐后，开始这天愉快的旅程。
                <w:br/>
                美国好莱坞梦想课堂：环球影城电影科技解密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解码IN N OUT汉堡帝国基因——品尝好莱坞明星常光顾的美国西部明星汉堡IN-N-OUT
                <w:br/>
                交通：巴士
                <w:br/>
                景点：【环球影城】
                <w:br/>
              </w:t>
            </w:r>
          </w:p>
        </w:tc>
        <w:tc>
          <w:tcPr/>
          <w:p>
            <w:pPr>
              <w:pStyle w:val="indent"/>
            </w:pPr>
            <w:r>
              <w:rPr>
                <w:rFonts w:ascii="宋体" w:hAnsi="宋体" w:eastAsia="宋体" w:cs="宋体"/>
                <w:color w:val="000000"/>
                <w:sz w:val="20"/>
                <w:szCs w:val="20"/>
              </w:rPr>
              <w:t xml:space="preserve">早餐：√     午餐：X     晚餐：IN &amp; OUT 明星汉堡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洛杉矶-丹麦村-圣塔芭芭拉法院钟楼-圣塔芭芭拉码头-加州小镇
                <w:br/>
                早餐后，开始这天愉快的旅程。
                <w:br/>
                加州小镇户外课堂：丹麦村Solvang， 圣塔芭芭拉Santa Barbara
                <w:br/>
                【丹麦小镇】位于美国加州中部圣塔芭芭拉县境内，是一个具有典型北欧风光的纯朴，袖珍小镇，小镇内有图画般的丹麦式建筑，丹麦风车，丹麦食品，葡萄酒及丹麦特色工艺品。
                <w:br/>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【圣塔芭芭拉码头】感受醉人阳光的加州海滩与造访浪漫的码头，这里还是众多海鸟们的聚集地。
                <w:br/>
                交通：巴士
                <w:br/>
                景点：【丹麦小镇】【圣塔芭芭拉】【圣塔芭芭拉法院钟楼】【圣塔芭芭拉码头】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加州小镇-旧金山
                <w:br/>
                早餐后，开始这天愉快的旅程。
                <w:br/>
                硅谷IT科技课堂：硅谷、苹果新总部
                <w:br/>
                硅谷的基因：斯坦福大学
                <w:br/>
                【加州1号海滨公路】（途经）沐浴着加州的阳光，吹着美国西岸的海风，听着太平洋拍打沿岸的声音，就像梦境一般美妙，这就是加州1号公路的魅力。它位于洛杉矶以北，旧金山以南，非常出名的景观公路，弯弯曲曲的沿着太平洋。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w:br/>
                【斯坦福大学】位于美国加利福尼亚州的斯坦福,是一所顶尖的私立研究型大学。它紧邻硅谷,是美洲大学协会的创始成员之一,也是QuestBridge的成员
                <w:br/>
                交通：巴士
                <w:br/>
                景点：【加州1号海滨公路】（途经）【硅谷】【苹果飞船总部大楼】【英特尔（INTEL）博物馆】【斯坦福大学】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旧金山
                <w:br/>
                早餐后，开始这天愉快的旅程。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体验移民历史与美食创新——旧金山渔人码头的“面包蟹”文化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晚上前往旧金山机场，乘机返回香港
                <w:br/>
                交通：飞机
                <w:br/>
                景点：【旧金山】【金门大桥】【渔人码头】【艺术宫】【九曲花街】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旧金山✈香港
                <w:br/>
                参考航班：CX851 31JUL SFOHKG  0005 0510+1
                <w:br/>
                <w:br/>
                乘当天航班，跨越日期变更线，时间自动增加一天。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香港-深圳
                <w:br/>
                抵达香港后乘车返回深圳，抵达后散团，结束此次美好旅程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注：因北美城市分布松散，且地广人稀，酒店风格与国内相反。大部分酒店普通楼层较低，平面广，多为2-3层楼高酒店，请提前知晓。
                <w:br/>
                3	早餐：酒店内及酒店外早餐相结合，拉斯维加斯为酒店外早餐
                <w:br/>
                正餐：含行程所列正餐，其中6个特色餐：昆西市场龙虾卷，纽黑文特色披萨，雷丁市场芝士牛排，“议员餐厅”——皇朝饭店，明星汉堡IN-N-OUT，旧金山渔人码头的“面包蟹”，其余正餐，请客人自理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行程所列景点第一门票（注：乘船游览自由女神，不上岛；大都会博物馆；五月花号，西点军校，MIT博物馆，圣地亚哥中途岛号，环球影城）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全程司导服务费USD209/人；
                <w:br/>
                5	额外游览用车超时费（导游和司机每天正常工作时间不超过9小时，如超时需加收超时费）；
                <w:br/>
                6	行程中所列游览活动之外项目所需的费用；
                <w:br/>
                7	单间差CNY5980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出入境行李的海关税、全程行李搬运费、保管费以及行李托运费（目前美国国际段有两件免费行李托运，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2025-04-20T01:56:33+08:00</dcterms:created>
  <dcterms:modified xsi:type="dcterms:W3CDTF">2025-04-20T01:56:33+08:00</dcterms:modified>
</cp:coreProperties>
</file>

<file path=docProps/custom.xml><?xml version="1.0" encoding="utf-8"?>
<Properties xmlns="http://schemas.openxmlformats.org/officeDocument/2006/custom-properties" xmlns:vt="http://schemas.openxmlformats.org/officeDocument/2006/docPropsVTypes"/>
</file>