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热”雪神农架·至尊之旅】湖北双飞5天｜荆州古城｜三峡千古情｜青林古镇｜青林明珠温泉｜最美水上公路｜神农坛｜官门山｜龙降坪星空夜滑｜国际滑雪场｜围炉煮茶｜神农顶赏雪｜荆州博物馆｜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JSJ-HB20241201RXZZZLS5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第一天（来程）：广州飞荆州CZ6659（07：15-09：05）
                <w:br/>
                第五天（回程）：荆州飞广州CZ6660（09：55-11：50）
                <w:br/>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原始森林神农架：中国唯一同时具有“世界自然遗产”“世界地质公园”“联合国人与生物圈组织成员”三大头衔的景区！
                <w:br/>
                【神农顶景区】华中第一峰―神农顶、金丝猴活动区―金猴岭、神农第一景―神农谷、野人寻踪地―板壁岩等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【三峡千古情】穿越千年梦回三峡，千古情里寻古韵；给我一天，还你千年
                <w:br/>
                【宜都青林温泉】中国独有的百里清江滨江温泉，有养身泉，互动spa泉，药浴泉，盐浴，鱼疗等46个温泉池
                <w:br/>
                【龙降坪星空夜滑】神农架唯一一个开设夜场party的多元化星空夜滑滑雪场
                <w:br/>
                【神农架国际滑雪场】华中地区第一家规模最大、功能齐全、采用人工造雪和天然雪相结合的滑雪场
                <w:br/>
                ◎贴心安排
                <w:br/>
                1）神农架国际滑雪场+龙降坪星空夜滑，激情双滑雪，让你一次感受冬日魅力！
                <w:br/>
                2）高山雪场、泡温泉、围炉煮茶，神农架特色火炉子宴，冬天必备四件套！
                <w:br/>
                3）奢华住宿：神农架豪华星空雪景森林酒店+荆州戴斯温德姆酒店+宜都豪华酒店。
                <w:br/>
                4）出行交通：广州-荆州飞机5天往返 ，劲省数小时车程。
                <w:br/>
                5）特别赠送：专业新款滑雪装备8件套（衣服、裤子、头盔、手套、眼镜、护具三件套）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广州-荆州沙市机场，荆州古城，三峡千古情，青林温泉
                <w:br/>
                集合于广州白云机场乘座飞机前往沙市机场（参考航班：（CZ6659/07:15-09:05)抵达后前往【荆州古城】（车程约40分钟，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
                <w:br/>
                随后前往【三峡千古情】（车程约1.5小时，游览约2小时）是宋城演艺推出的第十三台“千古情”系列作品，堪称集大成之作。演出通过大禹开江、‌楚风国韵、三国雄风、‌昭君出塞和‌高峡平湖等篇章，展现了三峡上下8000年的历史和文化。演出运用了大型线阵、3D威亚、全彩投影、巨型LED屏等多种高科技手段，结合灯光舞美、服装道具等元素，为观众带来震撼的视听享受。观众在时空穿梭中感受三峡的历史脉动，体验到无与伦比的沉浸式表演。景区内有‌三国街、‌诗田街、峡江街等9大特色街区，以及‌郑和下西洋、‌抛绣球、‌精灵谷等20多个沉浸式体验项目。
                <w:br/>
                晚餐后前往【青林明珠温泉】坐落于风景秀丽的青山湖畔，集沐浴、休闲、观光、养生为一体的大型休闲养生温泉，拥有无可比拟的生态环境，青林明珠温泉水取自地下1000米的高温矿泉，出水温度为53℃，富含多种微量元素，如氡、氢、钙、磷、镁、铁、锰、氟等。温泉中心设有多种特色温泉，包括暖身泉、互动SPA区、养生堂药浴区、盐浴和鱼疗等，共计46个泡池，既有室内泡池也有室外泡池，满足不同需求。‌随后入住酒店休息。
                <w:br/>
                交通：飞机，汽车
                <w:br/>
                自费项：【荆州古城】自愿自理登城墙35元/人，电瓶车40元/人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宜都凯里亚或同级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宜都青林古镇-最美水上公路，神农坛，天生桥，官门山，龙降坪星空夜滑
                <w:br/>
                早餐后步行前往【青林古镇】（约5分钟，游览约1小时）因青林寺庙而得名，此寺庙初建于盛唐时期，扩建于明朝中叶，文革期间被毁，如今正在恢复重建中。青林寺村还拥有“中国民间谜语第一村”的美誉，青林寺谜语是民间文化的重要组成部分，已被纳入国家首批非物质文化遗产保护名录。
                <w:br/>
                随后前往神农架（车程约3小时）途径【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前往【天生桥风景区】（游览约2小时）参观体验神农架原生态特色美食，打饼子、吃馓子、打豆腐、糖果子、煮酒等。后游览【神农坛风景区】（游览约1小时）参观古老孑遗物种植物园，拥抱千年铁杉王、祭拜炎帝神农氏，感受中华五千年文明长河的源头文化，感恩先祖对后世的创造性贡献、体验炎帝搭架采药的艰辛和伟大。后游览【官门山景区】位于木鱼旅游度假区南郊的石槽河沿岸，是一个以生态环境和物种、科研与人文展示为主的大型生态科普游览区。这里物种丰富，峰险林奇，山水相映，环谷幽深，地质景观富集。原山原水原生态景观迷人，尽显“山为本、水为魂、山水交融”特色，有自然博物馆、野生动物救护中心、野人洞、地下暗河、攀岩基地、昭君亲水休闲区、熊猫苑等景点，建成了珍稀植物保育园、中药材园及梅花鹿园、蜜蜂园多个动植物观赏园。集动植物标本、民俗、地质、科考于一体的大自然博览馆，集聚神农架精华，4D影院震撼表现神农架的沧桑变迁。
                <w:br/>
                随后前往【龙降坪国际滑雪场夜滑】（含双板滑雪2小时）夜滑为赠送项目，不滑雪不作另外退费处理龙降坪国际滑雪场是神农架唯一一个开设星空夜场party的多元化滑雪场，提供“滑雪场+酒店”一条龙奢华冬季浪漫主题项目。夜场活动包括激光秀、风华雪月七彩灯、冰雪美食嘉年华等‌滑雪场设有初、中级滑雪道3条，坡度8至15度，另设有儿童戏雪区、休闲观光区、教学练习区、雪上飞碟、雪场戏雪、萌宠乐园等多元化娱乐项目。滑雪场游客中心总面积为3200平方米，提供休息室、贵宾室、更衣室、淋浴室、咖啡屋、雪具房、医疗急救室和滑雪学校等服务。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神农架阿卡或同级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国际滑雪场滑雪，围炉煮茶
                <w:br/>
                早餐后乘车前往【神农架国际滑雪场】（含平日全天双板滑雪（雪板、雪鞋、雪仗）若不参加滑雪可退费199元/人神农架国际滑雪场作为华中地区第一家投入运营的天然高山滑雪场，其“规模大、海拔高、雪质优、功能全”。特殊的纬度、温度、湿度、海拔高度等自然特点使神农架国际滑雪场的雪质接近欧洲滑雪胜地阿尔卑斯山的雪质。雪场冬季无风少雾，湿润温暖，白天平均气温在0℃以上，全年积雪时间约100天，被誉为“最适宜的南国滑雪胜地之一”。神农架国际滑雪场拥有初、中、高级各类型难度的雪道十三条，总长7000余米。其中，最富挑战的高级滑雪道长980米，垂直落差280米，最大坡度30度；初级道总长200余米，平均坡度6-8度，适合各种水平的滑雪者。雪场还提供多种雪上娱乐项目，如雪地摩托车、雪圈、雪地坦克等。‌
                <w:br/>
                晚餐后三五团友一起【围炉煮茶】 (活动时长约1.5小时) 围炉煮茶，源自自然，回归自然。炭火、铁壶、茶叶、水，一切都是那么和谐。茶香扑鼻，暖意融融，让人陶醉。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神农架阿卡或同级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神农顶赏雪，荆州博物馆
                <w:br/>
                早餐后前往【神农顶风景区】（车程约30分钟，游览约3.5小时），神农顶风景区是国家级自然保护区，5A级景区，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随后从神农架出发前往荆州（车程约3.5小时）抵达后前往【荆州博物馆】（游览约1小时）（逢周一闭馆，免费景点不去不退）被国家文物局评为首批国家一级博物馆，设有《漫天星斗》《吉金耀彩》《荆山有玉》《书于竹木》《千年窑火》《五大夫遂——凤凰山168号汉墓展》《丹漆神韵——楚秦汉漆器精品展》、开元观历史文化陈列等具有浓郁地方特色的专题陈列。1994年经国家文物局专家评选，该馆荣获中国地市级"十佳博物馆之首"的美誉。荆州博物馆配合各项工程建设，发掘出土珍贵文物12万余件。其中，有战国丝绸;吴王夫差矛;有战国秦汉漆器;有中国也是世界上最早的数学专著《算数书》和萧和"二年造律"的《二年律令》等汉初简牍;有迄今为止保存年代最久远、最为完好的西汉男尸。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荆州戴斯温德姆或同级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荆州-广州
                <w:br/>
                早餐后前往荆州机场飞往广州（参考航班（CZ6660/09:55-11:50），实际航班以出团为准），结束愉快的湖北之旅。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1晚宜都豪华酒店，1晚荆州戴斯温德姆酒店，特别升级2晚神农架豪华阿尔卡迪亚森林酒店，（标准双人间，每成人每晚一个床位；行程所列酒店如因节假日房间爆满或政策原因酒店被征用等特殊原因无法安排，我社将换用同等级别酒店，但不赔偿任何损失）请自备一次性用品；
                <w:br/>
                （1）单房差补980元/人，退房差450元/人
                <w:br/>
                （2）参考酒店：宜都凯里亚德酒店或同级，荆州戴斯温德姆酒店、荆盛或同级，神农架阿尔卡迪亚森林酒店、神农酒店或同级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3、餐饮标准：团队用餐：全程含4早餐4正餐（其中2常规团餐40/人/餐+2餐特色餐50/人/餐：土家吊锅宴+神农火炉子宴）。正餐十人一桌十菜一锅，早餐酒店含，正餐不用不退费。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6、导游标准：全程持证导游服务，此行程20人成团当地安排地接导游。
                <w:br/>
                7、此团为散客拼团，不派全陪。
                <w:br/>
                8、温馨提示：行程中所有赠送项目，若因当天天气或其它不可抗力因素造成不能体验的，不退任何费用，提前说明！
                <w:br/>
                9、儿童备注：神农架国际滑雪场儿童最小的鞋码是26码，只要儿童能穿上这个尺码的雪鞋，就可以参加滑雪‌。
                <w:br/>
                10、特别备注：夜滑为赠送项目，不滑雪不作另外退费处理；若神农架国际滑雪场不滑雪，可退费199元/人，敬请客人须知！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自愿自理：荆州古城登城墙35元/人，电瓶车40元/人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荆州古城登城墙35元/人，电瓶车40元/人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正餐半价餐费、不含门票、不含床位费（含早餐）、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2024-12-05T03:02:10+08:00</dcterms:created>
  <dcterms:modified xsi:type="dcterms:W3CDTF">2024-12-05T03:02:10+08:00</dcterms:modified>
</cp:coreProperties>
</file>

<file path=docProps/custom.xml><?xml version="1.0" encoding="utf-8"?>
<Properties xmlns="http://schemas.openxmlformats.org/officeDocument/2006/custom-properties" xmlns:vt="http://schemas.openxmlformats.org/officeDocument/2006/docPropsVTypes"/>
</file>