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【温泉直通车】金叶子温泉度假酒店园景房行程单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TX-20230918SP68586266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09：30海珠广场广州宾馆门口（海珠广场地铁E出口）
                <w:br/>
                10:00天河城南门（体育西地铁站B出口中国银行门口)
                <w:br/>
                下车点：纪念堂
                <w:br/>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酒店位于半山腰处 云雾缭绕，树木葱茏 誉为广州的“市 ”外桃源。入住增城金叶子温泉高级园景房享水上乐园+叹酒店自助早餐+无限次高山天然温泉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广州—午餐自理—安排入住酒店—晚餐（根据所选套餐）午餐自理         
                <w:br/>
                10:00后，沿途接齐广州出发各位贵宾。乘车前往从化（车程约1.5小时）。午餐-自寻当地美味佳肴。餐后集中前往酒店自行办理入住。（此路线属于从化/增城温泉直通车拼团出发，届时导游会按顺路原则先后接送客人。客人凭姓名及手机号码到酒店总台取房并自行交住房押金300-500元/间），入住后自由活动，浸泡房间温泉。18:00 享用晚餐（根据所选套餐，若酒店当天预定晚餐人数不足，改为享用酒店套餐）。酒店介绍：坐落于广州增城区派潭镇，整个酒店处于半山腰处，四周峰高谷深，云雾缭绕，树木葱茏，溪水长流，被誉为广州的“市 ”外桃源。拥有广东省内海拔最高的温泉，温泉池区拥有 36 个大小不同的温泉泡池，高山温泉水源来自深藏的地热温泉，水温高达40℃ ，色泽透明，是极软的弱碱性温泉，温泉中富含偏硅酸、纳、氟、硫磺、锌、铜、钙、镁等对人体健康有益的微量元素，是保健、治疗、美容型温泉矿泉水的最佳泉水。独特巴厘岛风格 ,并拥有着天然的温泉资源和水疗设施，远眺群峰连绵，近观万亩田园，楼宇之间绿树花草簇拥，溪水长流，美得令人窒息。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享用早餐—自由活动—午餐自理—集合返程广州午餐自理
                <w:br/>
                悠闲享受美好的清晨，享用早餐时间（开放时间：7：30-10：00）。11点半前办理退房手续！午餐自理。下午约13:00~15：00集合（因交通管制或路况或接送其他酒店的客人或其他原因，回程时间请以工作人员实际通知为准）乘车返程广州，结束愉快行程回到自己温馨的家！
                <w:br/>
                <w:br/>
                【以上行程时间安排仅供参考，实际按导游当天安排及交通情况为准】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酒店：增城金叶子温泉度假酒店园景房 (温泉大/双，随机安排不指定床型) 
                <w:br/>
                交通：按实际参团人数安排空调旅游巴士一人一正座
                <w:br/>
                景点：景点第一大门票（不含园中园门票）导游：提供专业导游服务                                  
                <w:br/>
                温泉：含无限次公共温泉区门票
                <w:br/>
                用餐：酒店自助早餐（餐均为酒店配套，不用均无费用退，行程用餐自理期间导游推荐当地或附近用餐，费用自理,客人可自由参与）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80周岁以上不便接待，敬请谅解！（以出生年月日为计算基准）
                <w:br/>
                （备注：涉及爬山、漂流、高原等特殊线路，以具体线路的说明为准）
                <w:br/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温馨提示：
                <w:br/>
                1:不设退房差、无三人房
                <w:br/>
                2: 除成人费用全含外，其他客人按照自身需求购买票（酒店前台现付，价格仅供参考！）
                <w:br/>
                温泉1.2米以下免费，超过1.2米小童及成人平日50，周六日60。早餐：成人88元。1.2-1.5米儿童44，超过1.5米也是按照88元
                <w:br/>
                早餐：1.4米以下儿童68元/人  成人88元/人;
                <w:br/>
                晚餐：1.4米以下88元/人，成人168元/人；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打印日期：2024-12-22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2024-12-22T13:53:44+08:00</dcterms:created>
  <dcterms:modified xsi:type="dcterms:W3CDTF">2024-12-22T13:53:44+08:00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